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AE768F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AE768F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AE768F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</w:t>
      </w:r>
      <w:r w:rsidRPr="00BE12D8">
        <w:rPr>
          <w:rFonts w:ascii="Verdana" w:hAnsi="Verdana"/>
          <w:sz w:val="20"/>
          <w:szCs w:val="20"/>
        </w:rPr>
        <w:t>2595-</w:t>
      </w:r>
      <w:r w:rsidR="00152F3C">
        <w:rPr>
          <w:rFonts w:ascii="Verdana" w:hAnsi="Verdana"/>
          <w:sz w:val="20"/>
          <w:szCs w:val="20"/>
        </w:rPr>
        <w:t>912</w:t>
      </w:r>
      <w:r w:rsidR="00AE768F">
        <w:rPr>
          <w:rFonts w:ascii="Verdana" w:hAnsi="Verdana"/>
          <w:sz w:val="20"/>
          <w:szCs w:val="20"/>
        </w:rPr>
        <w:t>7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52F3C">
        <w:rPr>
          <w:rFonts w:ascii="Verdana" w:hAnsi="Verdana"/>
          <w:color w:val="000000"/>
          <w:sz w:val="20"/>
          <w:szCs w:val="20"/>
        </w:rPr>
        <w:t>5</w:t>
      </w:r>
      <w:r w:rsidR="00AE768F">
        <w:rPr>
          <w:rFonts w:ascii="Verdana" w:hAnsi="Verdana"/>
          <w:color w:val="000000"/>
          <w:sz w:val="20"/>
          <w:szCs w:val="20"/>
        </w:rPr>
        <w:t>4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AE768F" w:rsidRPr="00AE768F">
        <w:rPr>
          <w:rFonts w:ascii="Verdana" w:hAnsi="Verdana"/>
          <w:color w:val="000000"/>
          <w:sz w:val="20"/>
          <w:szCs w:val="20"/>
        </w:rPr>
        <w:t>124г, 128ж1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AE768F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Класиране на кандидатите в електронен търг за </w:t>
      </w:r>
      <w:r w:rsidR="00B70DC7" w:rsidRPr="00FB7E12">
        <w:rPr>
          <w:rFonts w:ascii="Verdana" w:hAnsi="Verdana"/>
          <w:b/>
          <w:color w:val="000000"/>
          <w:sz w:val="20"/>
          <w:szCs w:val="20"/>
        </w:rPr>
        <w:t>Обект № 26</w:t>
      </w:r>
      <w:r w:rsidR="00152F3C" w:rsidRPr="00FB7E12">
        <w:rPr>
          <w:rFonts w:ascii="Verdana" w:hAnsi="Verdana"/>
          <w:b/>
          <w:color w:val="000000"/>
          <w:sz w:val="20"/>
          <w:szCs w:val="20"/>
        </w:rPr>
        <w:t>5</w:t>
      </w:r>
      <w:r w:rsidR="00AE768F">
        <w:rPr>
          <w:rFonts w:ascii="Verdana" w:hAnsi="Verdana"/>
          <w:b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52F3C">
        <w:rPr>
          <w:rFonts w:ascii="Verdana" w:hAnsi="Verdana"/>
          <w:sz w:val="20"/>
          <w:szCs w:val="20"/>
        </w:rPr>
        <w:t>912</w:t>
      </w:r>
      <w:r w:rsidR="00AE768F">
        <w:rPr>
          <w:rFonts w:ascii="Verdana" w:hAnsi="Verdana"/>
          <w:sz w:val="20"/>
          <w:szCs w:val="20"/>
        </w:rPr>
        <w:t>7</w:t>
      </w:r>
      <w:r w:rsidR="00B70DC7" w:rsidRPr="00BE12D8">
        <w:rPr>
          <w:rFonts w:ascii="Verdana" w:hAnsi="Verdana"/>
          <w:sz w:val="20"/>
          <w:szCs w:val="20"/>
        </w:rPr>
        <w:t>,</w:t>
      </w:r>
    </w:p>
    <w:p w:rsidR="00194DA4" w:rsidRPr="00152F3C" w:rsidRDefault="00B70DC7" w:rsidP="00152F3C">
      <w:pPr>
        <w:spacing w:line="256" w:lineRule="auto"/>
        <w:ind w:right="591"/>
        <w:rPr>
          <w:rFonts w:ascii="Verdana" w:hAnsi="Verdana"/>
          <w:b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 xml:space="preserve">1-во място: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“МУЛТИГОР” ООД</w:t>
      </w:r>
      <w:r w:rsidRPr="00194DA4">
        <w:rPr>
          <w:rFonts w:ascii="Verdana" w:hAnsi="Verdana"/>
          <w:color w:val="000000"/>
          <w:sz w:val="20"/>
          <w:szCs w:val="20"/>
        </w:rPr>
        <w:t>,</w:t>
      </w:r>
      <w:r w:rsidR="00A97CC6">
        <w:rPr>
          <w:rFonts w:ascii="Verdana" w:hAnsi="Verdana"/>
          <w:color w:val="000000"/>
          <w:sz w:val="20"/>
          <w:szCs w:val="20"/>
        </w:rPr>
        <w:t xml:space="preserve"> с.Друмохар</w:t>
      </w:r>
      <w:r w:rsidRPr="00194DA4">
        <w:rPr>
          <w:rFonts w:ascii="Verdana" w:hAnsi="Verdana"/>
          <w:color w:val="000000"/>
          <w:sz w:val="20"/>
          <w:szCs w:val="20"/>
        </w:rPr>
        <w:t xml:space="preserve"> с потвърдена цена </w:t>
      </w:r>
      <w:r w:rsidR="00AE768F" w:rsidRPr="00AE768F">
        <w:rPr>
          <w:rFonts w:ascii="Verdana" w:hAnsi="Verdana"/>
          <w:b/>
          <w:color w:val="000000"/>
          <w:sz w:val="20"/>
          <w:szCs w:val="20"/>
        </w:rPr>
        <w:t>10250</w:t>
      </w:r>
      <w:r w:rsidR="00AE768F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AE768F" w:rsidRPr="00AE768F">
        <w:rPr>
          <w:rFonts w:ascii="Verdana" w:hAnsi="Verdana"/>
          <w:b/>
          <w:color w:val="000000"/>
          <w:sz w:val="20"/>
          <w:szCs w:val="20"/>
        </w:rPr>
        <w:t>/ десет хиляди двеста и петдесет</w:t>
      </w:r>
      <w:r w:rsidR="00AE768F">
        <w:rPr>
          <w:rFonts w:ascii="Verdana" w:hAnsi="Verdana"/>
          <w:b/>
          <w:color w:val="000000"/>
          <w:sz w:val="20"/>
          <w:szCs w:val="20"/>
        </w:rPr>
        <w:t xml:space="preserve"> евро</w:t>
      </w:r>
      <w:bookmarkStart w:id="0" w:name="_GoBack"/>
      <w:bookmarkEnd w:id="0"/>
      <w:r w:rsidR="00AE768F" w:rsidRPr="00AE768F">
        <w:rPr>
          <w:rFonts w:ascii="Verdana" w:hAnsi="Verdana"/>
          <w:b/>
          <w:color w:val="000000"/>
          <w:sz w:val="20"/>
          <w:szCs w:val="20"/>
        </w:rPr>
        <w:t xml:space="preserve">/ </w:t>
      </w:r>
      <w:r w:rsidR="008B255D" w:rsidRPr="008B255D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FB7E12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 w:rsidRPr="00152F3C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152F3C">
        <w:rPr>
          <w:rFonts w:ascii="Verdana" w:hAnsi="Verdana"/>
          <w:b/>
          <w:color w:val="000000"/>
          <w:sz w:val="20"/>
          <w:szCs w:val="20"/>
        </w:rPr>
        <w:t>без ДДС.</w:t>
      </w:r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52F3C">
        <w:rPr>
          <w:rFonts w:ascii="Verdana" w:hAnsi="Verdana"/>
          <w:b/>
          <w:color w:val="000000"/>
          <w:sz w:val="20"/>
          <w:szCs w:val="20"/>
        </w:rPr>
        <w:t>5</w:t>
      </w:r>
      <w:r w:rsidR="00AE768F">
        <w:rPr>
          <w:rFonts w:ascii="Verdana" w:hAnsi="Verdana"/>
          <w:b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отд. </w:t>
      </w:r>
      <w:r w:rsidR="00BE12D8">
        <w:rPr>
          <w:rFonts w:ascii="Verdana" w:hAnsi="Verdana"/>
          <w:color w:val="000000"/>
          <w:sz w:val="20"/>
          <w:szCs w:val="20"/>
        </w:rPr>
        <w:t>„</w:t>
      </w:r>
      <w:r w:rsidR="00AE768F" w:rsidRPr="00AE768F">
        <w:rPr>
          <w:rFonts w:ascii="Verdana" w:hAnsi="Verdana"/>
          <w:color w:val="000000"/>
          <w:sz w:val="20"/>
          <w:szCs w:val="20"/>
        </w:rPr>
        <w:t>124г, 128ж1</w:t>
      </w:r>
      <w:r w:rsidR="00BE12D8">
        <w:rPr>
          <w:rFonts w:ascii="Verdana" w:hAnsi="Verdana"/>
          <w:color w:val="000000"/>
          <w:sz w:val="20"/>
          <w:szCs w:val="20"/>
        </w:rPr>
        <w:t>“</w:t>
      </w:r>
      <w:r w:rsidR="00B70DC7" w:rsidRPr="00982C2D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 xml:space="preserve">“МУЛТИГОР” ООД, </w:t>
      </w:r>
      <w:r w:rsidR="00A97CC6" w:rsidRPr="00A97CC6">
        <w:rPr>
          <w:rFonts w:ascii="Verdana" w:hAnsi="Verdana"/>
          <w:color w:val="000000"/>
          <w:sz w:val="20"/>
          <w:szCs w:val="20"/>
        </w:rPr>
        <w:t>със седалище и адрес на управление: с. Друмохар, обл.Кюстендил,  EИК 109582268, представлявано от Стоян Петров Григоров в качеството му на управител</w:t>
      </w:r>
      <w:r w:rsidR="00B70DC7" w:rsidRPr="00A97CC6">
        <w:rPr>
          <w:rFonts w:ascii="Verdana" w:hAnsi="Verdana"/>
          <w:b/>
          <w:color w:val="000000"/>
          <w:sz w:val="20"/>
          <w:szCs w:val="20"/>
        </w:rPr>
        <w:t>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 </w:t>
      </w:r>
      <w:r w:rsidR="00A97CC6">
        <w:rPr>
          <w:rFonts w:ascii="Verdana" w:hAnsi="Verdana"/>
          <w:color w:val="000000"/>
          <w:sz w:val="20"/>
          <w:szCs w:val="20"/>
        </w:rPr>
        <w:t>на всички необходими документи.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”Държавно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B70DC7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52F3C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</w:p>
    <w:p w:rsidR="00152F3C" w:rsidRPr="00194DA4" w:rsidRDefault="00152F3C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52F3C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B70DC7" w:rsidRPr="00927E74" w:rsidRDefault="00AE768F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0405591C-F243-4948-BBA2-BB5DDA65182A}" provid="{00000000-0000-0000-0000-000000000000}" o:suggestedsigner="инж. Диана Манасиева" o:suggestedsigner2="Директор ТП ДГС Невестино" issignatureline="t"/>
          </v:shape>
        </w:pict>
      </w: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50409"/>
    <w:rsid w:val="00152F3C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1EF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E5F40"/>
    <w:rsid w:val="005E620B"/>
    <w:rsid w:val="00601E9B"/>
    <w:rsid w:val="006030DD"/>
    <w:rsid w:val="00637553"/>
    <w:rsid w:val="00661673"/>
    <w:rsid w:val="00664E2F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28C8"/>
    <w:rsid w:val="00893298"/>
    <w:rsid w:val="008B24F3"/>
    <w:rsid w:val="008B255D"/>
    <w:rsid w:val="008C57AC"/>
    <w:rsid w:val="00927E74"/>
    <w:rsid w:val="00982C2D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97CC6"/>
    <w:rsid w:val="00AC2125"/>
    <w:rsid w:val="00AD47B3"/>
    <w:rsid w:val="00AE768F"/>
    <w:rsid w:val="00B16C81"/>
    <w:rsid w:val="00B55A19"/>
    <w:rsid w:val="00B70DC7"/>
    <w:rsid w:val="00B7403B"/>
    <w:rsid w:val="00BE12D8"/>
    <w:rsid w:val="00C00E49"/>
    <w:rsid w:val="00C35930"/>
    <w:rsid w:val="00C37AE4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B7E12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2881C2ED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Db01/5GMVFMRhbuRNgcXVo87hHefRc+FrMDTwW4hLcI=</DigestValue>
    </Reference>
    <Reference Type="http://www.w3.org/2000/09/xmldsig#Object" URI="#idOfficeObject">
      <DigestMethod Algorithm="http://www.w3.org/2001/04/xmlenc#sha256"/>
      <DigestValue>Dktz7zVLnY6xjhS9g/HplT+3wafg0Tp8fZy9JHLmWRs=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pcADSOAfA3zL8eM8WlbmPBeacBO5NWyjhQMIDIg9etA=</DigestValue>
    </Reference>
    <Reference Type="http://www.w3.org/2000/09/xmldsig#Object" URI="#idValidSigLnImg">
      <DigestMethod Algorithm="http://www.w3.org/2001/04/xmlenc#sha256"/>
      <DigestValue>uwXmWhSmCQGz3AcbQ44H1knuLng/85bZP3gUmLmucsk=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bEfYj/sTMzcuVH1isIpm8aDwsFjGs/btzJRFq+SRhqdAx2xukz+st07NutmoWZDP7+63xZrDHRhk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=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v+/E4zRhBVsvJ1xKRGwbWRQGpDWLoi1a1N0n1+QF9Mg=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aIk+s/F/6WeJYj8ku79m3ILBRyzpTJIkOgGPG3HtcBg=</DigestValue>
      </Reference>
      <Reference URI="/word/media/image4.emf?ContentType=image/x-emf">
        <DigestMethod Algorithm="http://www.w3.org/2001/04/xmlenc#sha256"/>
        <DigestValue>LA+C4WoMp/+sS80vp4PHYlFkf7hi60SwylMkQbKaL1I=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IhdmY2TsU5JkEViApWl0wrvAy3ssWbDUFnEay+mQXTY=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2026-09-25T12:32:32Z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{0405591C-F243-4948-BBA2-BB5DDA65182A}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2026-09-25T12:32:32Z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I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TGT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1/mHaT+kz0TPr8zoBLYX6dgkwlNNfzveMOhOhn7dh5U=</DigestValue>
    </Reference>
    <Reference Type="http://www.w3.org/2000/09/xmldsig#Object" URI="#idOfficeObject">
      <DigestMethod Algorithm="http://www.w3.org/2001/04/xmlenc#sha256"/>
      <DigestValue>P6DFzm9ljiC7TlCfStAT7m86JilyOlESGT+r7rMpMaI=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hT8dF1DLGKKOeufThMh5/nPsuKgUnKsLP8D2+FLM8KI=</DigestValue>
    </Reference>
    <Reference Type="http://www.w3.org/2000/09/xmldsig#Object" URI="#idValidSigLnImg">
      <DigestMethod Algorithm="http://www.w3.org/2001/04/xmlenc#sha256"/>
      <DigestValue>Gdzz8uCMI/wFm4QokaOC1WVv8nTpjpAKDMlJOtUgO8U=</DigestValue>
    </Reference>
    <Reference Type="http://www.w3.org/2000/09/xmldsig#Object" URI="#idInvalidSigLnImg">
      <DigestMethod Algorithm="http://www.w3.org/2001/04/xmlenc#sha256"/>
      <DigestValue>cM7rGj2ty4h+W0ruUCqHtu9Qe6aRI/TJrTMVSK24Bt0=</DigestValue>
    </Reference>
  </SignedInfo>
  <SignatureValue>L/WZfesd+fMT2h1Lj+eTosJS4f8/DwHyk3VsVLG5BkT3bXwRNvJJyL6940gQO4gYKqx2Pv/YQcvH
UTZc19ZeoglGlayWt0OIz/6P6ztKk3v9LQZ7ouRG8hAG74+0NMZHdjwKPWxSZis6RkIb/ubWUAtY
vNLCsTB96BA/4mi6BFtEyPujyeSuVZqs2JQIFtbyUVVA5WS724LFDlPcZY3TN+jvc6uR47NHKbVu
6Iqpmd4YpldwblHBCfCcB2lx5K28GWod+vrsNPVUfp3DLRwbECG5hLlcU38YMPfp6FJYmx3D9pRl
azovCcR3mfq2I34c38K+KCurwp83GeubdX47cw==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v+/E4zRhBVsvJ1xKRGwbWRQGpDWLoi1a1N0n1+QF9Mg=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aIk+s/F/6WeJYj8ku79m3ILBRyzpTJIkOgGPG3HtcBg=</DigestValue>
      </Reference>
      <Reference URI="/word/media/image4.emf?ContentType=image/x-emf">
        <DigestMethod Algorithm="http://www.w3.org/2001/04/xmlenc#sha256"/>
        <DigestValue>LA+C4WoMp/+sS80vp4PHYlFkf7hi60SwylMkQbKaL1I=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IhdmY2TsU5JkEViApWl0wrvAy3ssWbDUFnEay+mQXTY=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2026-09-25T12:45:20Z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 РД-07-281/25.09.2026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2026-09-25T12:45:20Z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c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8KAAwEdnBcVgFcWxRpnxgKAEysLwE4ri8BJYIfdqirLwHwqy8BAAAAAAkAAADsaed3IKwvAGBlVgEAAAAAwGZWAcBmVgGQ0KtmAAAAAH9gWWYJAAAAAAAAAAAAAAAAAAAAAAAAAJjpVQEAAAAAAAAAAAAAAAAAAAAAAAAAAAAAV9UAAAAAoK0vAcl/H3YAAAB2ECXjdwAAAAAAAAAA9f///+w25neKT8F3/////xSsLwEYrC8BBAAAAFCsLwEAAAAAAAAAAGH7v3dArC8BCQAAAEStLwFErS8BAAIAAPz///8BAAAAAAAAAAAAAAAAAAAAAAAAAAAAAAAAAAAA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nd3jtLwHSaed3wGZWAQkAAADsaed3qwQAALBkVgEAAAAAwGZWAcBmVgEySxRpAAAAAAxI6mgJAAAAAAAAAAAAAAAAAAAAAAAAAJjpVQEAAAAAAAAAAAAAAAAAAAAAAAAAAAAAAAAAAAAAAAAAAAAAAAAAAAAAAAAAAAAAAAAAAAAAAAAAAAAAAABeEep3itmM1NDuLwHY1ON3wGZWAQxI6mgAAAAA6NXjd///AAAAAAAAy9bjd8vW43cA7y8BAAAvAQcAAAAAAAAAYfu/dwkAAAAHAAAAMO8vATDvLwEAAgAA/P///wEAAAAAAAAAAAAAAAAAAAAAAAAA6MQo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pAAAAXAAAAAEAAAAAQNNBAPDSQQoAAABQAAAABQAAAEwAAAAAAAAAAAAAAAAAAAD//////////1gAAAAgBDUEMwQuABYhAAAG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hIAAAAMAAAAAQAAABYAAAAMAAAAAAAAAFQAAAAsAQAACgAAAHAAAADbAAAAfAAAAAEAAAAAQNNBAPDSQQoAAABwAAAAJQAAAEwAAAAEAAAACQAAAHAAAADdAAAAfQAAAJgAAAAfBD4ENAQ/BDgEQQQwBD0EPgQgAD4EQgQ6ACAAUwBvAG4AeQBhACAARwBlAG8AcgBnAGkAZQB2AGEAIABLAG8AcwB0AG8AdgBhAAAACAAAAAcAAAAGAAAABwAAAAcAAAAFAAAABgAAAAcAAAAHAAAAAwAAAAcAAAAFAAAAAwAAAAMAAAAGAAAABwAAAAcAAAAFAAAABgAAAAMAAAAIAAAABgAAAAcAAAAEAAAABwAAAAMAAAAGAAAABQAAAAYAAAADAAAABgAAAAcAAAAFAAAABAAAAAcAAAAFAAAABgAAABYAAAAMAAAAAAAAACUAAAAMAAAAAgAAAA4AAAAUAAAAAAAAABAAAAAUAAAA</Object>
  <Object Id="idInvalidSigLnImg">AQAAAGwAAAAAAAAAAAAAAP8AAAB/AAAAAAAAAAAAAABoGgAALw0AACBFTUYAAAEABB4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Q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gD8AAACv1/Ho8/ubzu6CwuqMudS3u769vb3////////////L5fZymsABAgOQYwAAAK/X8fz9/uLx+snk9uTy+vz9/v///////////////8vl9nKawAECAwAAAAAAotHvtdryxOL1xOL1tdry0+r32+350+r3tdryxOL1pdPvc5rAAQIDAAAAAABpj7ZnjrZqj7Zqj7ZnjrZtkbdukrdtkbdnjrZqj7ZojrZ3rdUCAwSQY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fCgAMBHZwXFYBXFsUaZ8YCgBMrC8BOK4vASWCH3aoqy8B8KsvAQAAAAAJAAAA7GnndyCsLwBgZVYBAAAAAMBmVgHAZlYBkNCrZgAAAAB/YFlmCQAAAAAAAAAAAAAAAAAAAAAAAACY6VUBAAAAAAAAAAAAAAAAAAAAAAAAAAAAAFfVAAAAAKCtLwHJfx92AAAAdhAl43cAAAAAAAAAAPX////sNuZ3ik/Bd/////8UrC8BGKwvAQQAAABQrC8BAAAAAAAAAABh+793QKwvAQkAAABErS8BRK0vAQACAAD8////AQ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53d47S8B0mnnd8BmVgEJAAAA7Gnnd6sEAACwZFYBAAAAAMBmVgHAZlYBMksUaQAAAAAMSOpoCQAAAAAAAAAAAAAAAAAAAAAAAACY6VUBAAAAAAAAAAAAAAAAAAAAAAAAAAAAAAAAAAAAAAAAAAAAAAAAAAAAAAAAAAAAAAAAAAAAAAAAAAAAAAAAXhHqd4rZjNTQ7i8B2NTjd8BmVgEMSOpoAAAAAOjV43f//wAAAAAAAMvW43fL1uN3AO8vAQAALwEHAAAAAAAAAGH7v3cJAAAABwAAADDvLwEw7y8BAAIAAPz///8BAAAAAAAAAAAAAAAAAAAAAAAAAOjEK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MF5MAAAAoki8BGIIfdtsRCkScki8BiJQvASWCH3bldUjRQJIvAQAAAAAAAAAAiKSFZmU3WmZ4aGIBwJEvASSSLwFLhYBm/////xCSLwGeuFxmehxhZtK4XGbwK1tmAixbZjl2SNGIpIVmGXZI0TiSLwF/uFxmOMqAEAAAAAAAAFfVYJIvAfCTLwHJfx92QJIvAQIAAADVfx926OeFZuD///8AAAAAAAAAAAAAAACQAQAAAAAAAQAAAABhAHIAAAAAAAAAAABh+793AAAAAAYAAACUky8BlJMvAQACAAD8////AQ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0CA47-92EE-4CC3-8237-04102849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3377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26</cp:revision>
  <cp:lastPrinted>2024-01-15T07:13:00Z</cp:lastPrinted>
  <dcterms:created xsi:type="dcterms:W3CDTF">2026-04-23T06:16:00Z</dcterms:created>
  <dcterms:modified xsi:type="dcterms:W3CDTF">2026-09-25T07:21:00Z</dcterms:modified>
</cp:coreProperties>
</file>