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A3123F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6811D9">
        <w:rPr>
          <w:rFonts w:ascii="Verdana" w:eastAsia="Times New Roman" w:hAnsi="Verdana"/>
          <w:b/>
          <w:sz w:val="20"/>
          <w:szCs w:val="20"/>
          <w:lang w:val="bg-BG" w:eastAsia="bg-BG"/>
        </w:rPr>
        <w:t>2600-2</w:t>
      </w:r>
      <w:r w:rsidR="006811D9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6811D9">
        <w:rPr>
          <w:rFonts w:ascii="Verdana" w:eastAsia="Times New Roman" w:hAnsi="Verdana"/>
          <w:b/>
          <w:sz w:val="20"/>
          <w:szCs w:val="20"/>
          <w:lang w:val="bg-BG" w:eastAsia="bg-BG"/>
        </w:rPr>
        <w:t>16-в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852"/>
        <w:gridCol w:w="1656"/>
        <w:gridCol w:w="1560"/>
        <w:gridCol w:w="1829"/>
        <w:gridCol w:w="1575"/>
      </w:tblGrid>
      <w:tr w:rsidR="00A34BD3" w:rsidRPr="00A34BD3" w:rsidTr="006811D9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811D9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6811D9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2600-2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6811D9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9988,77/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девет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деветстотин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осемдесет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осем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евро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77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цента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bCs/>
                <w:sz w:val="20"/>
                <w:szCs w:val="20"/>
              </w:rPr>
              <w:t>/19536,01/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деветнадесет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тридесет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лева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01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стотинки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Default="006811D9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„ММД“ ЕООД,</w:t>
            </w:r>
          </w:p>
          <w:p w:rsidR="006811D9" w:rsidRPr="00A34BD3" w:rsidRDefault="006811D9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Долен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Default="006811D9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  <w:t xml:space="preserve"> 12500.00 /дванадесет хиляди и петстотин евро/</w:t>
            </w:r>
          </w:p>
          <w:p w:rsidR="006811D9" w:rsidRPr="006811D9" w:rsidRDefault="006811D9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A50C0F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24447.88</w:t>
            </w:r>
            <w:r w:rsidRPr="006811D9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 лв. /двадесет и четири хиляди четиристот</w:t>
            </w:r>
            <w:r w:rsidR="00A50C0F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ин четиридесет и седем лева и 88</w:t>
            </w:r>
            <w:r w:rsidRPr="006811D9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 стотинки/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Default="006811D9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„ВАЛЕНТИНО ТМ“ ЕООД,</w:t>
            </w:r>
          </w:p>
          <w:p w:rsidR="006811D9" w:rsidRPr="00A34BD3" w:rsidRDefault="006811D9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Долен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Default="006811D9" w:rsidP="006811D9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  <w:t xml:space="preserve"> 12228.00 /дв</w:t>
            </w:r>
            <w:r w:rsidR="00A50C0F"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  <w:t>анадесет хиляди двеста двадесет</w:t>
            </w:r>
            <w:r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  <w:t xml:space="preserve"> и осем евро/</w:t>
            </w:r>
          </w:p>
          <w:p w:rsidR="00A34BD3" w:rsidRPr="006811D9" w:rsidRDefault="006811D9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bookmarkStart w:id="0" w:name="_GoBack"/>
            <w:r w:rsidR="00A3123F" w:rsidRPr="00A3123F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23915.89 лв. /двадесет и три хиляди деветстотин и петнадесет лева и 89 стотинки/</w:t>
            </w:r>
            <w:bookmarkEnd w:id="0"/>
          </w:p>
        </w:tc>
      </w:tr>
    </w:tbl>
    <w:p w:rsidR="00A85D2F" w:rsidRPr="00967D57" w:rsidRDefault="00F838F7" w:rsidP="00A50C0F">
      <w:pPr>
        <w:spacing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6811D9">
        <w:rPr>
          <w:rFonts w:ascii="Verdana" w:eastAsia="Times New Roman" w:hAnsi="Verdana"/>
          <w:b/>
          <w:sz w:val="20"/>
          <w:szCs w:val="20"/>
          <w:lang w:val="bg-BG" w:eastAsia="bg-BG"/>
        </w:rPr>
        <w:t>2600-2</w:t>
      </w:r>
      <w:r w:rsidR="006811D9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6811D9">
        <w:rPr>
          <w:rFonts w:ascii="Verdana" w:eastAsia="Times New Roman" w:hAnsi="Verdana"/>
          <w:b/>
          <w:sz w:val="20"/>
          <w:szCs w:val="20"/>
          <w:lang w:val="bg-BG" w:eastAsia="bg-BG"/>
        </w:rPr>
        <w:t>16-в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6811D9" w:rsidRPr="006811D9">
        <w:rPr>
          <w:rFonts w:ascii="Verdana" w:eastAsia="Calibri" w:hAnsi="Verdana" w:cs="Times New Roman"/>
          <w:b/>
          <w:sz w:val="20"/>
          <w:szCs w:val="20"/>
          <w:lang w:val="bg-BG"/>
        </w:rPr>
        <w:t>„ММД“ ЕООД, с. Долен</w:t>
      </w:r>
      <w:r w:rsidR="006811D9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967D57" w:rsidRPr="00A34BD3">
        <w:rPr>
          <w:rFonts w:ascii="Verdana" w:eastAsia="Calibri" w:hAnsi="Verdana" w:cs="Times New Roman"/>
          <w:b/>
          <w:sz w:val="20"/>
          <w:szCs w:val="20"/>
        </w:rPr>
        <w:t>EUR</w:t>
      </w:r>
      <w:r w:rsidR="00967D57">
        <w:rPr>
          <w:rFonts w:ascii="Verdana" w:eastAsia="Times New Roman" w:hAnsi="Verdana" w:cs="Times New Roman"/>
          <w:bCs/>
          <w:sz w:val="20"/>
          <w:szCs w:val="20"/>
          <w:lang w:val="bg-BG"/>
        </w:rPr>
        <w:t xml:space="preserve"> </w:t>
      </w:r>
      <w:r w:rsidR="00967D57" w:rsidRPr="00967D57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12500.00 /дванадесет хиляди и петстотин евро/-</w:t>
      </w:r>
      <w:r w:rsidR="00A50C0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24447.88</w:t>
      </w:r>
      <w:r w:rsidR="00967D57" w:rsidRPr="00967D57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лв. /двадесет и четири хиляди четиристот</w:t>
      </w:r>
      <w:r w:rsidR="00A50C0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ин четиридесет и седем лева и 88</w:t>
      </w:r>
      <w:r w:rsidR="00967D57" w:rsidRPr="00967D57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стотинки/</w:t>
      </w:r>
      <w:r w:rsidR="00A85D2F" w:rsidRPr="00967D57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6811D9">
        <w:rPr>
          <w:rFonts w:ascii="Verdana" w:eastAsia="Times New Roman" w:hAnsi="Verdana"/>
          <w:b/>
          <w:sz w:val="20"/>
          <w:szCs w:val="20"/>
          <w:lang w:val="bg-BG" w:eastAsia="bg-BG"/>
        </w:rPr>
        <w:t>2600-2</w:t>
      </w:r>
      <w:r w:rsidR="006811D9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6811D9">
        <w:rPr>
          <w:rFonts w:ascii="Verdana" w:eastAsia="Times New Roman" w:hAnsi="Verdana"/>
          <w:b/>
          <w:sz w:val="20"/>
          <w:szCs w:val="20"/>
          <w:lang w:val="bg-BG" w:eastAsia="bg-BG"/>
        </w:rPr>
        <w:t>16-в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6811D9">
        <w:rPr>
          <w:rFonts w:ascii="Verdana" w:eastAsia="Times New Roman" w:hAnsi="Verdana"/>
          <w:b/>
          <w:sz w:val="20"/>
          <w:szCs w:val="20"/>
          <w:lang w:val="bg-BG" w:eastAsia="bg-BG"/>
        </w:rPr>
        <w:t>2600-2</w:t>
      </w:r>
      <w:r w:rsidR="006811D9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6811D9">
        <w:rPr>
          <w:rFonts w:ascii="Verdana" w:eastAsia="Times New Roman" w:hAnsi="Verdana"/>
          <w:b/>
          <w:sz w:val="20"/>
          <w:szCs w:val="20"/>
          <w:lang w:val="bg-BG" w:eastAsia="bg-BG"/>
        </w:rPr>
        <w:t>16-в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A3123F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C0FC2"/>
    <w:rsid w:val="001F2DDC"/>
    <w:rsid w:val="0023758D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B341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E099F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E784C"/>
    <w:rsid w:val="00D50079"/>
    <w:rsid w:val="00D82A77"/>
    <w:rsid w:val="00DB26E4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13564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PPDGZPy6oysJ2ky4vIicHThH3cvp+hAEhRxiEp5jbnk=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vf33btV56X0ZnRy7ivNkXuw8ASc0oKUUx0YfdXrj/4I=</DigestValue>
    </Reference>
    <Reference Type="http://www.w3.org/2000/09/xmldsig#Object" URI="#idValidSigLnImg">
      <DigestMethod Algorithm="http://www.w3.org/2001/04/xmlenc#sha256"/>
      <DigestValue>CBGGNjdGEOtQa68F3s6PljJsiJA33CulQo7UAr7WsAU=</DigestValue>
    </Reference>
    <Reference Type="http://www.w3.org/2000/09/xmldsig#Object" URI="#idInvalidSigLnImg">
      <DigestMethod Algorithm="http://www.w3.org/2001/04/xmlenc#sha256"/>
      <DigestValue>GRpLqPX9jx22DAVZS6UOjAnbm1VIc2jidfknK5uH6Qs=</DigestValue>
    </Reference>
  </SignedInfo>
  <SignatureValue>TLhzCZGZsqpIjIq/0DIWIFmjrYxFdRwHj1S/xJP4v6hTayqillc3Adl63CYcO+/r1JQwKpETtZeu
JpnWg5i3XrWmFiMwQm7RDNQmFMxo5jeSChLmd5cBdk4VJuIdJ5jt0tErYoBqHELe7JtTGamj3KcX
sBM+kjKQtkKdHK7yRwZXuH/tAigZxy/e2qAZ8mjmWjORjmiUFFzy1lTOkO4SNqg4ZHonXRJq8grk
xzjBH2nYhb4JjeYEr5GpA4tyiLVTMvaJ6h5HMcpVNoY5+HWBcYGKpLcHyYj8OV4/g3nKNC6/euI6
xpD4KbovFzAYBoBWYPiRBSwtuswO7xUOiG+RoA==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Jbw5+aNUCnQj+lIXjBdIOPnVHaITnvE9tbO+b4Y/pBA=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/5KxsvQWvcQkaWa/UH669d2d0dJd/mVSRejoHUMFgrM=</DigestValue>
      </Reference>
      <Reference URI="/word/media/image4.emf?ContentType=image/x-emf">
        <DigestMethod Algorithm="http://www.w3.org/2001/04/xmlenc#sha256"/>
        <DigestValue>Bx7sy1iewBiBxq+K3I3/jsMYFB0GdVPs0rMGIZDSsik=</DigestValue>
      </Reference>
      <Reference URI="/word/settings.xml?ContentType=application/vnd.openxmlformats-officedocument.wordprocessingml.settings+xml">
        <DigestMethod Algorithm="http://www.w3.org/2001/04/xmlenc#sha256"/>
        <DigestValue>3R4054ovEjFe1SKTG+H+GDdEGmQxP8pomZLSSyBC+d0=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2026-03-18T12:11:05Z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2026-03-18T12:11:05Z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F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y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cieJCynBlx8//YgLGEB2sHr7JEEhdy88qAmZZaXRpfk=</DigestValue>
    </Reference>
    <Reference Type="http://www.w3.org/2000/09/xmldsig#Object" URI="#idOfficeObject">
      <DigestMethod Algorithm="http://www.w3.org/2001/04/xmlenc#sha256"/>
      <DigestValue>OO7sB6L8KuCMh/te5g4jMRzOfw2Cn2uipEWbErBrKms=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2TApQ2SikLd/IxoaaO39fzH1R+cRmW5zif53dGu67f0=</DigestValue>
    </Reference>
    <Reference Type="http://www.w3.org/2000/09/xmldsig#Object" URI="#idValidSigLnImg">
      <DigestMethod Algorithm="http://www.w3.org/2001/04/xmlenc#sha256"/>
      <DigestValue>jkvw1nW2QTUIJ6wNGa5PY7uzN0uA9LIMh+y/OkBGPhw=</DigestValue>
    </Reference>
    <Reference Type="http://www.w3.org/2000/09/xmldsig#Object" URI="#idInvalidSigLnImg">
      <DigestMethod Algorithm="http://www.w3.org/2001/04/xmlenc#sha256"/>
      <DigestValue>GPMaoY9ThkCZsnk2Tj/5ph9hf2mYALh043GoBShC7sE=</DigestValue>
    </Reference>
  </SignedInfo>
  <SignatureValue>CMiEkl2Er5ML2aeNX5AFYC1cSdccGXf+2ibwfgZzzkOzIMw0nuSDg2rpg9l1w3MAjD7bKphqDEBP
eVt4ymhbY5Oduifa/Xq1N7CZuy95qUE8Ih8UqsJF8LW625LQgG+KqLP6uuloGLbxTDDJWAp5N5ho
HbbTrNxNUWHkKabTsT5zaZ+x3dSfuQh2j/JZxtJVtKGKvt8jKsspKOgqvKaPKGWIbEIwUtEO1/CL
Hye33IoN+AtSaPNiNxOm2nc32a9GrBKZoHSQ7j0pJQ30U7i7WxV28LVSCbNyCnlDsGrbIYTtcudw
1TPlErUskeMixUCYXRRZbSFL4g22p+4DNY7Crg==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Jbw5+aNUCnQj+lIXjBdIOPnVHaITnvE9tbO+b4Y/pBA=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/5KxsvQWvcQkaWa/UH669d2d0dJd/mVSRejoHUMFgrM=</DigestValue>
      </Reference>
      <Reference URI="/word/media/image4.emf?ContentType=image/x-emf">
        <DigestMethod Algorithm="http://www.w3.org/2001/04/xmlenc#sha256"/>
        <DigestValue>Bx7sy1iewBiBxq+K3I3/jsMYFB0GdVPs0rMGIZDSsik=</DigestValue>
      </Reference>
      <Reference URI="/word/settings.xml?ContentType=application/vnd.openxmlformats-officedocument.wordprocessingml.settings+xml">
        <DigestMethod Algorithm="http://www.w3.org/2001/04/xmlenc#sha256"/>
        <DigestValue>3R4054ovEjFe1SKTG+H+GDdEGmQxP8pomZLSSyBC+d0=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2026-03-18T12:15:48Z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РД-07-187/18.03.2026г.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2026-03-18T12:15:48Z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HCiuUm7AAAAyF6UI/x/AAAAAAAAAAAAAAgAAAAAAAAAcKK5SbsAAAAoo27r+38AAAAAAAAAAAAAAAAAAAAAAADA0ogHrUoAANCiuUm7AAAABAAAALsAAADopLlJuwAAAFCf0mmrAgAAkAEAAAAAAAD1////AAAAAAkAAAAAAAAAAAAAAAAAAAAMpLlJuwAAAEmkuUm7AAAAYURqI/x/AAAAAG4k/H8AAAAAAAAAAAAAAAAAAAAAAABIKOYl/H8AAFCf0mmrAgAAu+tuI/x/AACwo7lJuwAAAEmkuUm7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iOS5SbsAAAAAAAAAAAAAAMhelCP8fwAAAAAAAAAAAAAJAAAAAAAAAAcAAAAAAAAAUdyh6vt/AAAAAAAAAAAAAAAAAAAAAAAAUJCIB61KAAAI5rlJuwAAAOjNoHurAgAAQOe5SbsAAABQn9JpqwIAAJDuOwcAAAAAcQWKAAAAAAAHAAAAAAAAAKDdYXirAgAAfOa5SbsAAAC55rlJuwAAAGFEaiP8fwAAAAAAAAAAAABGhW8jAAAAAAAAAAAAAAAAMSrmJfx/AABQn9JpqwIAALvrbiP8fwAAIOa5SbsAAAC55rlJuwAAACB2OQer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LBmgwerAgAAyF6UI/x/AAAAAAAAAAAAAGB6uUm7AAAAsGaDB6sCAABIYT3n+38AAAAAAAAAAAAAAAAAAAAAAACAC4gHrUoAADDJVwerAgAAkIQ85/t/AAAofLlJuwAAAFCf0mmrAgAAkAEAAAAAAADg////AAAAAAYAAAAAAAAAAAAAAAAAAABMe7lJuwAAAIl7uUm7AAAAYURqI/x/AACgAAAAAAAAAFK5m+YAAAAAoA8AAAAAAAAAAAAAAAAAAFCf0mmrAgAAu+tuI/x/AADwerlJuwAAAIl7uUm7AAAAAFQ5B6sCAAAAAAAAZHYACAAAAAAlAAAADAAAAAMAAAAYAAAADAAAAAAAAAASAAAADAAAAAEAAAAWAAAADAAAAAgAAABUAAAAVAAAAAoAAAAnAAAAHgAAAEoAAAABAAAAAEC1QXsJsUEKAAAASwAAAAEAAABMAAAABAAAAAkAAAAnAAAAIAAAAEsAAABQAAAAWABtb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TSx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1AAAAAJzP7vT6/bTa8kRleixHhy1Nwi5PxiQtTnBwcJKSki81SRwtZAgOIwAAAAAAweD02+35gsLqZ5q6Jz1jNEJyOUZ4qamp+/v7////wdPeVnCJAQECBAAAAACv1/Ho8/ubzu6CwuqMudS3u769vb3////////////L5fZymsABAgMAAAAAAK/X8fz9/uLx+snk9uTy+vz9/v///////////////8vl9nKawAECA0RPAAAAotHvtdryxOL1xOL1tdry0+r32+350+r3tdryxOL1pdPvc5rAAQIDAAAAAABpj7ZnjrZqj7Zqj7ZnjrZtkbdukrdtkbdnjrZqj7ZojrZ3rdUCAwQAV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BworlJuwAAAMhelCP8fwAAAAAAAAAAAAAIAAAAAAAAAHCiuUm7AAAAKKNu6/t/AAAAAAAAAAAAAAAAAAAAAAAAwNKIB61KAADQorlJuwAAAAQAAAC7AAAA6KS5SbsAAABQn9JpqwIAAJABAAAAAAAA9f///wAAAAAJAAAAAAAAAAAAAAAAAAAADKS5SbsAAABJpLlJuwAAAGFEaiP8fwAAAABuJPx/AAAAAAAAAAAAAAAAAAAAAAAASCjmJfx/AABQn9JpqwIAALvrbiP8fwAAsKO5SbsAAABJpLlJu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IjkuUm7AAAAAAAAAAAAAADIXpQj/H8AAAAAAAAAAAAACQAAAAAAAAAHAAAAAAAAAFHcoer7fwAAAAAAAAAAAAAAAAAAAAAAAFCQiAetSgAACOa5SbsAAADozaB7qwIAAEDnuUm7AAAAUJ/SaasCAACQ7jsHAAAAAHEFigAAAAAABwAAAAAAAACg3WF4qwIAAHzmuUm7AAAAuea5SbsAAABhRGoj/H8AAAAAAAAAAAAARoVvIwAAAAAAAAAAAAAAADEq5iX8fwAAUJ/SaasCAAC7624j/H8AACDmuUm7AAAAuea5SbsAAAAgdjkHq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CwZoMHqwIAAMhelCP8fwAAAAAAAAAAAABgerlJuwAAALBmgwerAgAASGE95/t/AAAAAAAAAAAAAAAAAAAAAAAAgAuIB61KAAAwyVcHqwIAAJCEPOf7fwAAKHy5SbsAAABQn9JpqwIAAJABAAAAAAAA4P///wAAAAAGAAAAAAAAAAAAAAAAAAAATHu5SbsAAACJe7lJuwAAAGFEaiP8fwAAoAAAAAAAAABSuZvmAAAAAKAPAAAAAAAAAAAAAAAAAABQn9JpqwIAALvrbiP8fwAA8Hq5SbsAAACJe7lJuwAAAABUOQer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jH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752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66</cp:revision>
  <cp:lastPrinted>2026-03-18T06:58:00Z</cp:lastPrinted>
  <dcterms:created xsi:type="dcterms:W3CDTF">2024-11-12T14:18:00Z</dcterms:created>
  <dcterms:modified xsi:type="dcterms:W3CDTF">2026-03-18T10:12:00Z</dcterms:modified>
</cp:coreProperties>
</file>