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40584B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40584B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2080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2516-2514-1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E934FE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308а,308в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A2080B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20.06.2025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>от 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40584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0584B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80B"/>
    <w:rsid w:val="00A20AC5"/>
    <w:rsid w:val="00A64378"/>
    <w:rsid w:val="00A968DF"/>
    <w:rsid w:val="00AC3C8F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446E"/>
    <w:rsid w:val="00DF6632"/>
    <w:rsid w:val="00E05BD8"/>
    <w:rsid w:val="00E21C79"/>
    <w:rsid w:val="00E934FE"/>
    <w:rsid w:val="00EC3922"/>
    <w:rsid w:val="00EF74C9"/>
    <w:rsid w:val="00F055BB"/>
    <w:rsid w:val="00F250EF"/>
    <w:rsid w:val="00F31889"/>
    <w:rsid w:val="00F42D46"/>
    <w:rsid w:val="00F77FB4"/>
    <w:rsid w:val="00F8541E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TBd9TRTySJGqLpWkxw7x7aluBoJh61ZV0HUzYkIjpkQ=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DMn/ftElaRlcH/0Woa5a3r23GpQVgyrpA1kQ5oV6YIc=</DigestValue>
    </Reference>
    <Reference Type="http://www.w3.org/2000/09/xmldsig#Object" URI="#idValidSigLnImg">
      <DigestMethod Algorithm="http://www.w3.org/2001/04/xmlenc#sha256"/>
      <DigestValue>DScXaySVH5eRJOzAUQBAFFlISh9dL/sla/Zces3iYKQ=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qngY58+hESOBLPTMgRXuxnZ/NUJj65YTE8LenI1IfuNjIc0+awGUlhaqTmsqL4IJsXDptlyzqAvp
3w4VOPYNkV1fhGmyyhF9bGSzzllCuBoD9DPHW4uORUQqQbLDdo4ZY2ETAKJ+iyBmFpeIxqMplUWa
cTXOBJvbdNWS0+iVmcZrDCxFaKf6pd3PZzPoFo8EGeujyII/vKiTHLoEKYwpeJKQP5AiqROC6Er5
Jwc+gKcVOybcNzyBQ4Rx4ayddF+to79ghiCGLyzUC6ER8OaA4DfZ8hGgDARhBMWxt25x8E3fhOhJ
p3rzoCGpdpFkclYjZcoSH/C4Th5Su7h+YZkFBw==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ElSyCTOtrtSpA8edypraGve6HIxoK80wqYSVDAZP7YM=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nCKsARBTPFraM/8VOLiCph0lhBg/exqD9VhO+qP7wH0=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3I+fM6uwisL6iIQEEHgKHh1yJ7MLxTcWvzucaRlM/8M=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2025-06-02T13:58:35Z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2025-06-02T13:58:35Z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Y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BQ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C4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2025-06-02T13:53:00Z</dcterms:created>
  <dcterms:modified xsi:type="dcterms:W3CDTF">2025-06-02T13:55:00Z</dcterms:modified>
</cp:coreProperties>
</file>